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/>
        <w:autoSpaceDN w:val="0"/>
        <w:spacing w:before="0" w:beforeAutospacing="0" w:after="0" w:afterAutospacing="0" w:line="580" w:lineRule="exact"/>
        <w:ind w:left="0" w:right="0"/>
        <w:jc w:val="both"/>
        <w:rPr>
          <w:rFonts w:hint="eastAsia" w:ascii="黑体" w:hAnsi="黑体" w:eastAsia="黑体" w:cs="黑体"/>
          <w:bCs/>
          <w:color w:val="000000"/>
          <w:szCs w:val="32"/>
          <w:lang w:val="en-US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  <w:t>厦府办〔</w:t>
      </w:r>
      <w:r>
        <w:rPr>
          <w:rFonts w:hint="default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  <w:t>2023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  <w:t>〕</w:t>
      </w:r>
      <w:r>
        <w:rPr>
          <w:rFonts w:hint="default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  <w:t>15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  <w:t>号附件</w:t>
      </w:r>
    </w:p>
    <w:p>
      <w:pPr>
        <w:keepNext w:val="0"/>
        <w:keepLines w:val="0"/>
        <w:widowControl w:val="0"/>
        <w:suppressLineNumbers w:val="0"/>
        <w:autoSpaceDE/>
        <w:autoSpaceDN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color w:val="000000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utoSpaceDE/>
        <w:autoSpaceDN w:val="0"/>
        <w:spacing w:before="0" w:beforeAutospacing="0" w:after="0" w:afterAutospacing="0" w:line="480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2"/>
          <w:sz w:val="44"/>
          <w:szCs w:val="44"/>
          <w:lang w:val="en-US" w:eastAsia="zh-CN" w:bidi="ar"/>
        </w:rPr>
        <w:t>2023年补充耕地任务分解表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autoSpaceDE/>
        <w:autoSpaceDN w:val="0"/>
        <w:spacing w:before="0" w:beforeAutospacing="0" w:after="0" w:afterAutospacing="0"/>
        <w:ind w:left="0" w:right="434"/>
        <w:jc w:val="right"/>
        <w:outlineLvl w:val="0"/>
        <w:rPr>
          <w:color w:val="000000"/>
          <w:sz w:val="28"/>
          <w:szCs w:val="28"/>
          <w:lang w:val="en-US"/>
        </w:rPr>
      </w:pPr>
      <w:r>
        <w:rPr>
          <w:rFonts w:hint="eastAsia" w:ascii="Times New Roman" w:hAnsi="Times New Roman" w:eastAsia="仿宋_GB2312" w:cs="仿宋_GB2312"/>
          <w:bCs/>
          <w:color w:val="000000"/>
          <w:kern w:val="2"/>
          <w:sz w:val="28"/>
          <w:szCs w:val="20"/>
          <w:lang w:val="en-US" w:eastAsia="zh-CN" w:bidi="ar"/>
        </w:rPr>
        <w:t>单位：亩</w:t>
      </w:r>
    </w:p>
    <w:tbl>
      <w:tblPr>
        <w:tblStyle w:val="9"/>
        <w:tblW w:w="8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2229"/>
        <w:gridCol w:w="2233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8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0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0"/>
                <w:lang w:val="en-US" w:eastAsia="zh-CN" w:bidi="ar"/>
              </w:rPr>
              <w:t>区域</w:t>
            </w:r>
          </w:p>
        </w:tc>
        <w:tc>
          <w:tcPr>
            <w:tcW w:w="446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补充耕地面积</w:t>
            </w:r>
          </w:p>
        </w:tc>
        <w:tc>
          <w:tcPr>
            <w:tcW w:w="24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旱地改水田提质改造面积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2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autoSpaceDE w:val="0"/>
              <w:autoSpaceDN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其中：补充水田面积</w:t>
            </w:r>
          </w:p>
        </w:tc>
        <w:tc>
          <w:tcPr>
            <w:tcW w:w="2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集美区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142 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76 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海沧区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32 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17 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同安区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358 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191 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翔安区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968 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516 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258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计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1500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800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400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autoSpaceDE/>
        <w:autoSpaceDN w:val="0"/>
        <w:spacing w:before="0" w:beforeAutospacing="0" w:after="0" w:afterAutospacing="0"/>
        <w:ind w:left="0" w:right="434"/>
        <w:jc w:val="right"/>
        <w:rPr>
          <w:lang w:val="en-US"/>
        </w:rPr>
      </w:pPr>
    </w:p>
    <w:p/>
    <w:sectPr>
      <w:headerReference r:id="rId3" w:type="default"/>
      <w:footerReference r:id="rId4" w:type="default"/>
      <w:pgSz w:w="11915" w:h="16840"/>
      <w:pgMar w:top="2098" w:right="1418" w:bottom="1985" w:left="1588" w:header="1135" w:footer="1418" w:gutter="0"/>
      <w:pgNumType w:fmt="decimal" w:start="3"/>
      <w:cols w:space="425" w:num="1"/>
      <w:docGrid w:type="linesAndChars" w:linePitch="579" w:charSpace="-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D1C8A"/>
    <w:rsid w:val="004F03C3"/>
    <w:rsid w:val="01570440"/>
    <w:rsid w:val="018A4259"/>
    <w:rsid w:val="01F61496"/>
    <w:rsid w:val="03211533"/>
    <w:rsid w:val="0344153D"/>
    <w:rsid w:val="042E7AA8"/>
    <w:rsid w:val="04B515D7"/>
    <w:rsid w:val="052C69BD"/>
    <w:rsid w:val="06913CB8"/>
    <w:rsid w:val="06DF0183"/>
    <w:rsid w:val="06F927A0"/>
    <w:rsid w:val="08D543CB"/>
    <w:rsid w:val="09030851"/>
    <w:rsid w:val="09453302"/>
    <w:rsid w:val="094627AE"/>
    <w:rsid w:val="09884144"/>
    <w:rsid w:val="09F060DF"/>
    <w:rsid w:val="09F35EF7"/>
    <w:rsid w:val="0A8B6504"/>
    <w:rsid w:val="0B3F18E5"/>
    <w:rsid w:val="0B651050"/>
    <w:rsid w:val="0B856DD0"/>
    <w:rsid w:val="0BCD57E1"/>
    <w:rsid w:val="0DF62278"/>
    <w:rsid w:val="0E4D34B9"/>
    <w:rsid w:val="0E7D30BE"/>
    <w:rsid w:val="0ECF4BC4"/>
    <w:rsid w:val="10314428"/>
    <w:rsid w:val="10333378"/>
    <w:rsid w:val="11D62C3A"/>
    <w:rsid w:val="11DE46D0"/>
    <w:rsid w:val="1227243F"/>
    <w:rsid w:val="12B3362B"/>
    <w:rsid w:val="13790E62"/>
    <w:rsid w:val="137A6389"/>
    <w:rsid w:val="138E0EF5"/>
    <w:rsid w:val="161C3651"/>
    <w:rsid w:val="173C1179"/>
    <w:rsid w:val="17957EF8"/>
    <w:rsid w:val="186B5C7D"/>
    <w:rsid w:val="198F7B95"/>
    <w:rsid w:val="19D0275F"/>
    <w:rsid w:val="1A66190B"/>
    <w:rsid w:val="1A98145F"/>
    <w:rsid w:val="1AA51647"/>
    <w:rsid w:val="1ADC6F10"/>
    <w:rsid w:val="1B512DB9"/>
    <w:rsid w:val="1B9261D9"/>
    <w:rsid w:val="1BC70038"/>
    <w:rsid w:val="1CDF596F"/>
    <w:rsid w:val="1E5A5295"/>
    <w:rsid w:val="1EF13992"/>
    <w:rsid w:val="200562C9"/>
    <w:rsid w:val="20511806"/>
    <w:rsid w:val="208B44CC"/>
    <w:rsid w:val="20AD213C"/>
    <w:rsid w:val="20B417B0"/>
    <w:rsid w:val="21F950D5"/>
    <w:rsid w:val="2210588F"/>
    <w:rsid w:val="23447739"/>
    <w:rsid w:val="2453533A"/>
    <w:rsid w:val="24B423EE"/>
    <w:rsid w:val="2593265F"/>
    <w:rsid w:val="2638686D"/>
    <w:rsid w:val="267E0B79"/>
    <w:rsid w:val="2763485B"/>
    <w:rsid w:val="27ED7DCA"/>
    <w:rsid w:val="28066693"/>
    <w:rsid w:val="280A27C1"/>
    <w:rsid w:val="280E5DB8"/>
    <w:rsid w:val="282919AB"/>
    <w:rsid w:val="284B683E"/>
    <w:rsid w:val="28A83711"/>
    <w:rsid w:val="28B457E6"/>
    <w:rsid w:val="29011192"/>
    <w:rsid w:val="290A2D5B"/>
    <w:rsid w:val="29137D99"/>
    <w:rsid w:val="29712EF8"/>
    <w:rsid w:val="29917FA0"/>
    <w:rsid w:val="2AC84605"/>
    <w:rsid w:val="2BFE26F9"/>
    <w:rsid w:val="2C593DA8"/>
    <w:rsid w:val="2D686029"/>
    <w:rsid w:val="2D7B21BA"/>
    <w:rsid w:val="2DCF34BE"/>
    <w:rsid w:val="2DF02E85"/>
    <w:rsid w:val="2DF57C5C"/>
    <w:rsid w:val="2E3409D5"/>
    <w:rsid w:val="2F4A14FE"/>
    <w:rsid w:val="306E23B5"/>
    <w:rsid w:val="30D06A35"/>
    <w:rsid w:val="31C70C3A"/>
    <w:rsid w:val="32087BA4"/>
    <w:rsid w:val="32435073"/>
    <w:rsid w:val="324B07E5"/>
    <w:rsid w:val="32B94627"/>
    <w:rsid w:val="33632E26"/>
    <w:rsid w:val="33993D73"/>
    <w:rsid w:val="347C050E"/>
    <w:rsid w:val="347C297E"/>
    <w:rsid w:val="35036C85"/>
    <w:rsid w:val="353806A1"/>
    <w:rsid w:val="356305F6"/>
    <w:rsid w:val="373D283C"/>
    <w:rsid w:val="379C54AC"/>
    <w:rsid w:val="37DB5C77"/>
    <w:rsid w:val="37EF6666"/>
    <w:rsid w:val="382A095F"/>
    <w:rsid w:val="38A852B2"/>
    <w:rsid w:val="39271E78"/>
    <w:rsid w:val="39395A8F"/>
    <w:rsid w:val="39730A43"/>
    <w:rsid w:val="39CA1D3F"/>
    <w:rsid w:val="3AD268C5"/>
    <w:rsid w:val="3B295718"/>
    <w:rsid w:val="3B2F539B"/>
    <w:rsid w:val="3D4963BD"/>
    <w:rsid w:val="3DB01962"/>
    <w:rsid w:val="3EEF2C4A"/>
    <w:rsid w:val="3F426240"/>
    <w:rsid w:val="40F07417"/>
    <w:rsid w:val="4147444E"/>
    <w:rsid w:val="41A2454C"/>
    <w:rsid w:val="426E64A3"/>
    <w:rsid w:val="42B9227E"/>
    <w:rsid w:val="44975CE1"/>
    <w:rsid w:val="44B420A9"/>
    <w:rsid w:val="4525184A"/>
    <w:rsid w:val="45DD084E"/>
    <w:rsid w:val="46BF0F14"/>
    <w:rsid w:val="46C923D9"/>
    <w:rsid w:val="47D94701"/>
    <w:rsid w:val="47E91ED5"/>
    <w:rsid w:val="47F214BA"/>
    <w:rsid w:val="47FC4BF7"/>
    <w:rsid w:val="482A2F2B"/>
    <w:rsid w:val="483F1C63"/>
    <w:rsid w:val="48B00C99"/>
    <w:rsid w:val="499D35E5"/>
    <w:rsid w:val="4A4E108B"/>
    <w:rsid w:val="4ADB38D5"/>
    <w:rsid w:val="4B217F35"/>
    <w:rsid w:val="4B5A1167"/>
    <w:rsid w:val="4B67307F"/>
    <w:rsid w:val="4B80764D"/>
    <w:rsid w:val="4C1805DD"/>
    <w:rsid w:val="4C33752D"/>
    <w:rsid w:val="4C39057D"/>
    <w:rsid w:val="4C4B0BFF"/>
    <w:rsid w:val="4CD50ABC"/>
    <w:rsid w:val="4D0E1AD4"/>
    <w:rsid w:val="4D8512E2"/>
    <w:rsid w:val="4DFB665D"/>
    <w:rsid w:val="4E222D75"/>
    <w:rsid w:val="501F3F2B"/>
    <w:rsid w:val="50B61FCB"/>
    <w:rsid w:val="513D32BD"/>
    <w:rsid w:val="52304EFB"/>
    <w:rsid w:val="528905BE"/>
    <w:rsid w:val="528B4AF2"/>
    <w:rsid w:val="53DE759B"/>
    <w:rsid w:val="549D1C8A"/>
    <w:rsid w:val="5609302F"/>
    <w:rsid w:val="56C20059"/>
    <w:rsid w:val="56F04789"/>
    <w:rsid w:val="57B30315"/>
    <w:rsid w:val="57BE5C7E"/>
    <w:rsid w:val="583373DA"/>
    <w:rsid w:val="584445AD"/>
    <w:rsid w:val="58556DF3"/>
    <w:rsid w:val="59CE06F9"/>
    <w:rsid w:val="5A836302"/>
    <w:rsid w:val="5B757230"/>
    <w:rsid w:val="5BAC75B1"/>
    <w:rsid w:val="5BDC20F0"/>
    <w:rsid w:val="5C6B2049"/>
    <w:rsid w:val="5C6B4EDC"/>
    <w:rsid w:val="5CF57608"/>
    <w:rsid w:val="5E207A2E"/>
    <w:rsid w:val="5F0D2B2A"/>
    <w:rsid w:val="5F863BE9"/>
    <w:rsid w:val="5FBF7BEE"/>
    <w:rsid w:val="5FF61330"/>
    <w:rsid w:val="603218BB"/>
    <w:rsid w:val="60B30F31"/>
    <w:rsid w:val="61242A20"/>
    <w:rsid w:val="61BF0478"/>
    <w:rsid w:val="626219E3"/>
    <w:rsid w:val="62DF0E1C"/>
    <w:rsid w:val="632476A4"/>
    <w:rsid w:val="637E53CD"/>
    <w:rsid w:val="63996489"/>
    <w:rsid w:val="639C1EDC"/>
    <w:rsid w:val="63A21C7D"/>
    <w:rsid w:val="63DB5577"/>
    <w:rsid w:val="644658E3"/>
    <w:rsid w:val="64AB3331"/>
    <w:rsid w:val="64C41A2B"/>
    <w:rsid w:val="679F23A3"/>
    <w:rsid w:val="67D93C98"/>
    <w:rsid w:val="6867405E"/>
    <w:rsid w:val="689D3C21"/>
    <w:rsid w:val="693577DD"/>
    <w:rsid w:val="69C17C01"/>
    <w:rsid w:val="69DC4C1F"/>
    <w:rsid w:val="6A7D64B9"/>
    <w:rsid w:val="6ACB02D6"/>
    <w:rsid w:val="6C170271"/>
    <w:rsid w:val="6CC5014C"/>
    <w:rsid w:val="6D20262B"/>
    <w:rsid w:val="6D5867C1"/>
    <w:rsid w:val="6DF7310A"/>
    <w:rsid w:val="6F440F44"/>
    <w:rsid w:val="6F746B81"/>
    <w:rsid w:val="6FB91772"/>
    <w:rsid w:val="701B0403"/>
    <w:rsid w:val="70BB2D69"/>
    <w:rsid w:val="718710CD"/>
    <w:rsid w:val="72847DEB"/>
    <w:rsid w:val="75274129"/>
    <w:rsid w:val="76613D63"/>
    <w:rsid w:val="76EA4EDD"/>
    <w:rsid w:val="77761948"/>
    <w:rsid w:val="77DD2F5D"/>
    <w:rsid w:val="78746002"/>
    <w:rsid w:val="78E15189"/>
    <w:rsid w:val="7A602025"/>
    <w:rsid w:val="7A82645F"/>
    <w:rsid w:val="7AA8508B"/>
    <w:rsid w:val="7B043864"/>
    <w:rsid w:val="7B591C93"/>
    <w:rsid w:val="7B952764"/>
    <w:rsid w:val="7BB62C4A"/>
    <w:rsid w:val="7BF63F9B"/>
    <w:rsid w:val="7C0D5263"/>
    <w:rsid w:val="7D9C3E3E"/>
    <w:rsid w:val="7DC22443"/>
    <w:rsid w:val="7E312BE3"/>
    <w:rsid w:val="7E733B13"/>
    <w:rsid w:val="7E9E7EAC"/>
    <w:rsid w:val="7ECB1D74"/>
    <w:rsid w:val="7F10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800" w:leftChars="800" w:right="0"/>
      <w:jc w:val="both"/>
    </w:pPr>
    <w:rPr>
      <w:rFonts w:hint="eastAsia" w:ascii="宋体" w:hAnsi="宋体" w:eastAsia="方正仿宋简体" w:cs="Times New Roman"/>
      <w:kern w:val="2"/>
      <w:sz w:val="32"/>
      <w:szCs w:val="22"/>
      <w:lang w:val="en-US" w:eastAsia="zh-CN" w:bidi="ar"/>
    </w:rPr>
  </w:style>
  <w:style w:type="paragraph" w:styleId="3">
    <w:name w:val="Balloon Text"/>
    <w:basedOn w:val="1"/>
    <w:link w:val="15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宋体" w:eastAsia="方正仿宋简体" w:cs="Times New Roman"/>
      <w:kern w:val="2"/>
      <w:sz w:val="18"/>
      <w:szCs w:val="18"/>
      <w:lang w:val="en-US" w:eastAsia="zh-CN" w:bidi="ar"/>
    </w:rPr>
  </w:style>
  <w:style w:type="paragraph" w:styleId="4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link w:val="12"/>
    <w:qFormat/>
    <w:uiPriority w:val="0"/>
    <w:rPr>
      <w:rFonts w:ascii="Courier New" w:hAnsi="Courier New"/>
      <w:sz w:val="20"/>
    </w:rPr>
  </w:style>
  <w:style w:type="paragraph" w:styleId="7">
    <w:name w:val="Normal (Web)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方正仿宋简体" w:cs="Times New Roman"/>
      <w:kern w:val="0"/>
      <w:sz w:val="24"/>
      <w:szCs w:val="24"/>
      <w:lang w:val="en-US" w:eastAsia="zh-CN" w:bidi="ar"/>
    </w:rPr>
  </w:style>
  <w:style w:type="paragraph" w:customStyle="1" w:styleId="10">
    <w:name w:val="1.正文"/>
    <w:basedOn w:val="1"/>
    <w:next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Times New Roman" w:eastAsia="方正仿宋简体" w:cs="Times New Roman"/>
      <w:kern w:val="2"/>
      <w:sz w:val="32"/>
      <w:szCs w:val="22"/>
      <w:lang w:val="en-US" w:eastAsia="zh-CN" w:bidi="ar"/>
    </w:rPr>
  </w:style>
  <w:style w:type="paragraph" w:customStyle="1" w:styleId="11">
    <w:name w:val="正文首行缩进 21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420" w:leftChars="200" w:right="0" w:firstLine="420" w:firstLineChars="200"/>
      <w:jc w:val="both"/>
    </w:pPr>
    <w:rPr>
      <w:rFonts w:hint="eastAsia" w:ascii="仿宋_GB2312" w:hAnsi="华文中宋" w:eastAsia="仿宋_GB2312" w:cs="Times New Roman"/>
      <w:kern w:val="2"/>
      <w:sz w:val="32"/>
      <w:szCs w:val="32"/>
      <w:lang w:val="en-US" w:eastAsia="zh-CN" w:bidi="ar"/>
    </w:rPr>
  </w:style>
  <w:style w:type="character" w:customStyle="1" w:styleId="12">
    <w:name w:val="HTML 预设格式 Char"/>
    <w:basedOn w:val="8"/>
    <w:link w:val="6"/>
    <w:qFormat/>
    <w:uiPriority w:val="0"/>
    <w:rPr>
      <w:rFonts w:ascii="Courier New" w:hAnsi="Courier New" w:eastAsia="方正仿宋简体" w:cs="Courier New"/>
      <w:kern w:val="2"/>
    </w:rPr>
  </w:style>
  <w:style w:type="character" w:customStyle="1" w:styleId="13">
    <w:name w:val="页脚 Char"/>
    <w:basedOn w:val="8"/>
    <w:link w:val="4"/>
    <w:qFormat/>
    <w:uiPriority w:val="0"/>
    <w:rPr>
      <w:rFonts w:hint="eastAsia" w:ascii="宋体" w:hAnsi="宋体" w:eastAsia="方正仿宋简体" w:cs="宋体"/>
      <w:kern w:val="2"/>
      <w:sz w:val="18"/>
      <w:szCs w:val="18"/>
    </w:rPr>
  </w:style>
  <w:style w:type="character" w:customStyle="1" w:styleId="14">
    <w:name w:val="页眉 Char"/>
    <w:basedOn w:val="8"/>
    <w:link w:val="5"/>
    <w:qFormat/>
    <w:uiPriority w:val="0"/>
    <w:rPr>
      <w:rFonts w:hint="eastAsia" w:ascii="宋体" w:hAnsi="宋体" w:eastAsia="方正仿宋简体" w:cs="宋体"/>
      <w:kern w:val="2"/>
      <w:sz w:val="18"/>
      <w:szCs w:val="18"/>
    </w:rPr>
  </w:style>
  <w:style w:type="character" w:customStyle="1" w:styleId="15">
    <w:name w:val="批注框文本 Char"/>
    <w:basedOn w:val="8"/>
    <w:link w:val="3"/>
    <w:qFormat/>
    <w:uiPriority w:val="0"/>
    <w:rPr>
      <w:rFonts w:hint="eastAsia" w:ascii="宋体" w:hAnsi="宋体" w:eastAsia="方正仿宋简体" w:cs="宋体"/>
      <w:kern w:val="2"/>
      <w:sz w:val="18"/>
      <w:szCs w:val="18"/>
    </w:rPr>
  </w:style>
  <w:style w:type="paragraph" w:customStyle="1" w:styleId="16">
    <w:name w:val="BodyText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 w:line="600" w:lineRule="exact"/>
      <w:ind w:left="0" w:right="0" w:firstLine="200" w:firstLineChars="200"/>
      <w:jc w:val="both"/>
    </w:pPr>
    <w:rPr>
      <w:rFonts w:hint="default" w:ascii="Calibri" w:hAnsi="Calibri" w:eastAsia="仿宋_GB2312" w:cs="Times New Roman"/>
      <w:kern w:val="2"/>
      <w:sz w:val="32"/>
      <w:szCs w:val="24"/>
      <w:lang w:val="en-US" w:eastAsia="zh-CN" w:bidi="ar"/>
    </w:rPr>
  </w:style>
  <w:style w:type="character" w:customStyle="1" w:styleId="17">
    <w:name w:val="15"/>
    <w:basedOn w:val="8"/>
    <w:qFormat/>
    <w:uiPriority w:val="0"/>
    <w:rPr>
      <w:rFonts w:hint="eastAsia" w:ascii="宋体" w:hAnsi="宋体" w:eastAsia="宋体" w:cs="宋体"/>
      <w:b/>
      <w:color w:val="000000"/>
      <w:sz w:val="36"/>
      <w:szCs w:val="36"/>
    </w:rPr>
  </w:style>
  <w:style w:type="character" w:customStyle="1" w:styleId="18">
    <w:name w:val="页眉 Char1"/>
    <w:basedOn w:val="8"/>
    <w:link w:val="5"/>
    <w:qFormat/>
    <w:uiPriority w:val="0"/>
    <w:rPr>
      <w:rFonts w:hint="eastAsia" w:ascii="宋体" w:hAnsi="宋体" w:eastAsia="方正仿宋简体" w:cs="宋体"/>
      <w:kern w:val="2"/>
      <w:sz w:val="18"/>
      <w:szCs w:val="18"/>
    </w:rPr>
  </w:style>
  <w:style w:type="character" w:customStyle="1" w:styleId="19">
    <w:name w:val="页脚 Char1"/>
    <w:basedOn w:val="8"/>
    <w:link w:val="4"/>
    <w:qFormat/>
    <w:uiPriority w:val="0"/>
    <w:rPr>
      <w:rFonts w:hint="eastAsia" w:ascii="宋体" w:hAnsi="宋体" w:eastAsia="方正仿宋简体" w:cs="宋体"/>
      <w:kern w:val="2"/>
      <w:sz w:val="18"/>
      <w:szCs w:val="18"/>
    </w:rPr>
  </w:style>
  <w:style w:type="paragraph" w:customStyle="1" w:styleId="20">
    <w:name w:val="列出段落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2023-03-29T00:35:00Z</dcterms:created>
  <dc:creator>Administrator</dc:creator>
  <cp:lastModifiedBy>DELL</cp:lastModifiedBy>
  <dcterms:modified xsi:type="dcterms:W3CDTF">2023-03-29T08:36:49Z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